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AB8" w:rsidRPr="00673FB2" w:rsidRDefault="00E33AB8" w:rsidP="00673FB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32"/>
          <w:szCs w:val="28"/>
        </w:rPr>
      </w:pPr>
      <w:r w:rsidRPr="00673FB2">
        <w:rPr>
          <w:b/>
          <w:color w:val="000000"/>
          <w:sz w:val="32"/>
          <w:szCs w:val="28"/>
        </w:rPr>
        <w:t xml:space="preserve">01 апреля 2019 года </w:t>
      </w:r>
      <w:r w:rsidR="00673FB2" w:rsidRPr="00673FB2">
        <w:rPr>
          <w:b/>
          <w:color w:val="000000"/>
          <w:sz w:val="32"/>
          <w:szCs w:val="28"/>
        </w:rPr>
        <w:t xml:space="preserve">в школе </w:t>
      </w:r>
      <w:r w:rsidRPr="00673FB2">
        <w:rPr>
          <w:b/>
          <w:color w:val="000000"/>
          <w:sz w:val="32"/>
          <w:szCs w:val="28"/>
        </w:rPr>
        <w:t>был проведен День Физики</w:t>
      </w:r>
    </w:p>
    <w:p w:rsidR="00E33AB8" w:rsidRDefault="00E33AB8" w:rsidP="00E33AB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33AB8" w:rsidRPr="00673FB2" w:rsidRDefault="00E33AB8" w:rsidP="00673FB2">
      <w:pPr>
        <w:pStyle w:val="a3"/>
        <w:shd w:val="clear" w:color="auto" w:fill="FFFFFF"/>
        <w:spacing w:before="0" w:beforeAutospacing="0" w:after="150" w:afterAutospacing="0"/>
        <w:rPr>
          <w:color w:val="000000"/>
          <w:u w:val="single"/>
        </w:rPr>
      </w:pPr>
      <w:r w:rsidRPr="00673FB2">
        <w:rPr>
          <w:color w:val="000000"/>
          <w:u w:val="single"/>
        </w:rPr>
        <w:t>Цели проведения предметного дня:</w:t>
      </w:r>
    </w:p>
    <w:p w:rsidR="00E33AB8" w:rsidRPr="00673FB2" w:rsidRDefault="00E33AB8" w:rsidP="00E33AB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стимулировать познавательную и интеллектуальную активность учащихся;</w:t>
      </w:r>
    </w:p>
    <w:p w:rsidR="00E33AB8" w:rsidRPr="00673FB2" w:rsidRDefault="00E33AB8" w:rsidP="00E33AB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повысить интерес к более углублённому изучению физики за счёт расширения общего кругозора в результате организованного общения;</w:t>
      </w:r>
    </w:p>
    <w:p w:rsidR="00E33AB8" w:rsidRPr="00673FB2" w:rsidRDefault="00E33AB8" w:rsidP="00E33AB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развивать творческие способности;</w:t>
      </w:r>
    </w:p>
    <w:p w:rsidR="00E33AB8" w:rsidRPr="00673FB2" w:rsidRDefault="00E33AB8" w:rsidP="00E33AB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повысить интерес учащихся к изучению предмета;</w:t>
      </w:r>
    </w:p>
    <w:p w:rsidR="00E33AB8" w:rsidRPr="00673FB2" w:rsidRDefault="00E33AB8" w:rsidP="00E33AB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вызвать у школьников положительную мотивацию к изучению физики;</w:t>
      </w:r>
    </w:p>
    <w:p w:rsidR="00E33AB8" w:rsidRPr="00673FB2" w:rsidRDefault="00E33AB8" w:rsidP="00E33AB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подвести учащихся к самостоятельным выводам и обобщениям;</w:t>
      </w:r>
    </w:p>
    <w:p w:rsidR="00E33AB8" w:rsidRPr="00673FB2" w:rsidRDefault="00E33AB8" w:rsidP="00E33AB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расширить кругозор и интеллект учащихся дополнительными знаниями.</w:t>
      </w:r>
    </w:p>
    <w:p w:rsidR="00E33AB8" w:rsidRPr="00673FB2" w:rsidRDefault="00E33AB8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  <w:u w:val="single"/>
        </w:rPr>
      </w:pPr>
      <w:r w:rsidRPr="00673FB2">
        <w:rPr>
          <w:color w:val="000000"/>
          <w:u w:val="single"/>
        </w:rPr>
        <w:t>Задачи предметного дня:</w:t>
      </w:r>
    </w:p>
    <w:p w:rsidR="00E33AB8" w:rsidRPr="00673FB2" w:rsidRDefault="00E33AB8" w:rsidP="00E33AB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привлечь учащихся 7-9 классов для организации и проведения недели;</w:t>
      </w:r>
    </w:p>
    <w:p w:rsidR="00E33AB8" w:rsidRPr="00673FB2" w:rsidRDefault="00E33AB8" w:rsidP="00E33AB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провести мероприятие, содействующее развитию познавательной</w:t>
      </w:r>
    </w:p>
    <w:p w:rsidR="00E33AB8" w:rsidRPr="00673FB2" w:rsidRDefault="00E33AB8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деятельности учащихся, расширению знаний по физике,</w:t>
      </w:r>
    </w:p>
    <w:p w:rsidR="00E33AB8" w:rsidRPr="00673FB2" w:rsidRDefault="00E33AB8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формированию творческих способностей: логического мышления,</w:t>
      </w:r>
    </w:p>
    <w:p w:rsidR="00E33AB8" w:rsidRPr="00673FB2" w:rsidRDefault="00E33AB8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>рациональных способов решения задач и примеров, смекалки;</w:t>
      </w:r>
    </w:p>
    <w:p w:rsidR="00E33AB8" w:rsidRPr="00673FB2" w:rsidRDefault="00673FB2" w:rsidP="00673FB2">
      <w:pPr>
        <w:pStyle w:val="a3"/>
        <w:shd w:val="clear" w:color="auto" w:fill="FFFFFF"/>
        <w:spacing w:before="0" w:beforeAutospacing="0" w:after="150" w:afterAutospacing="0"/>
        <w:ind w:left="360"/>
        <w:rPr>
          <w:color w:val="000000"/>
        </w:rPr>
      </w:pPr>
      <w:r>
        <w:rPr>
          <w:color w:val="000000"/>
        </w:rPr>
        <w:t>3.</w:t>
      </w:r>
      <w:r w:rsidR="00E33AB8" w:rsidRPr="00673FB2">
        <w:rPr>
          <w:color w:val="000000"/>
        </w:rPr>
        <w:t>организовать индивидуальную и коллективную, практическую деятельность учащихся, содействуя воспитанию коллективизма и товарищества.</w:t>
      </w:r>
    </w:p>
    <w:p w:rsidR="00E33AB8" w:rsidRPr="00673FB2" w:rsidRDefault="00E33AB8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  <w:u w:val="single"/>
        </w:rPr>
      </w:pPr>
      <w:r w:rsidRPr="00673FB2">
        <w:rPr>
          <w:color w:val="000000"/>
          <w:u w:val="single"/>
        </w:rPr>
        <w:t>Принцип проведения предметного дня:</w:t>
      </w:r>
    </w:p>
    <w:p w:rsidR="00E33AB8" w:rsidRDefault="00E33AB8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673FB2">
        <w:rPr>
          <w:color w:val="000000"/>
        </w:rPr>
        <w:t xml:space="preserve">В каждом классе создаются команды любителей физики. К каждой команде приставлен наставник из числа обучающихся старших 10-11 классов. Наставник готовит свои команды к </w:t>
      </w:r>
      <w:proofErr w:type="spellStart"/>
      <w:r w:rsidRPr="00673FB2">
        <w:rPr>
          <w:color w:val="000000"/>
        </w:rPr>
        <w:t>квизу</w:t>
      </w:r>
      <w:proofErr w:type="spellEnd"/>
      <w:r w:rsidRPr="00673FB2">
        <w:rPr>
          <w:color w:val="000000"/>
        </w:rPr>
        <w:t>-игре МОЗГОФИЗИКА.</w:t>
      </w:r>
    </w:p>
    <w:p w:rsidR="00673FB2" w:rsidRDefault="00F96880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14465D6" wp14:editId="38037EFC">
            <wp:simplePos x="0" y="0"/>
            <wp:positionH relativeFrom="column">
              <wp:posOffset>-356235</wp:posOffset>
            </wp:positionH>
            <wp:positionV relativeFrom="paragraph">
              <wp:posOffset>13335</wp:posOffset>
            </wp:positionV>
            <wp:extent cx="28829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F4F07E" wp14:editId="59BABF2E">
            <wp:simplePos x="0" y="0"/>
            <wp:positionH relativeFrom="column">
              <wp:posOffset>2977515</wp:posOffset>
            </wp:positionH>
            <wp:positionV relativeFrom="paragraph">
              <wp:posOffset>13335</wp:posOffset>
            </wp:positionV>
            <wp:extent cx="287655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FB2" w:rsidRDefault="00673FB2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73FB2" w:rsidRDefault="00673FB2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73FB2" w:rsidRDefault="00673FB2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73FB2" w:rsidRDefault="00673FB2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73FB2" w:rsidRDefault="00673FB2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73FB2" w:rsidRDefault="00673FB2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73FB2" w:rsidRDefault="00673FB2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673FB2" w:rsidRPr="00673FB2" w:rsidRDefault="00673FB2" w:rsidP="00E33AB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5A7B7B" w:rsidRPr="00673FB2" w:rsidRDefault="00A92353" w:rsidP="004C5B4E">
      <w:pPr>
        <w:pStyle w:val="a3"/>
        <w:shd w:val="clear" w:color="auto" w:fill="FFFFFF"/>
        <w:spacing w:before="0" w:beforeAutospacing="0" w:after="150" w:afterAutospacing="0"/>
      </w:pPr>
      <w:r w:rsidRPr="00673FB2">
        <w:rPr>
          <w:color w:val="000000"/>
        </w:rPr>
        <w:t xml:space="preserve">ИТОГ: </w:t>
      </w:r>
      <w:r w:rsidR="00E33AB8" w:rsidRPr="00673FB2">
        <w:rPr>
          <w:color w:val="000000"/>
        </w:rPr>
        <w:t>Предметный День физики отразил р</w:t>
      </w:r>
      <w:bookmarkStart w:id="0" w:name="_GoBack"/>
      <w:bookmarkEnd w:id="0"/>
      <w:r w:rsidR="00E33AB8" w:rsidRPr="00673FB2">
        <w:rPr>
          <w:color w:val="000000"/>
        </w:rPr>
        <w:t>азличные формы и методы работы учебной деятельности: удачно сочетались индивидуальные и коллективные формы работ.</w:t>
      </w:r>
      <w:r w:rsidR="004C5B4E" w:rsidRPr="00673FB2">
        <w:rPr>
          <w:color w:val="000000"/>
        </w:rPr>
        <w:t xml:space="preserve"> Проведение квиза-игры МОЗГОФИЗИКА окунуло ребят в практическое использование базовых знаний по физике в бытовых, каждодневных условиях. Самый высокий результат по итогам дня Физики получили обучающиеся 8 класса.</w:t>
      </w:r>
    </w:p>
    <w:sectPr w:rsidR="005A7B7B" w:rsidRPr="00673FB2" w:rsidSect="00673FB2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334BD"/>
    <w:multiLevelType w:val="multilevel"/>
    <w:tmpl w:val="EB68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7A2E48"/>
    <w:multiLevelType w:val="multilevel"/>
    <w:tmpl w:val="5414D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7D4416"/>
    <w:multiLevelType w:val="hybridMultilevel"/>
    <w:tmpl w:val="C2CCB3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2978BE"/>
    <w:multiLevelType w:val="multilevel"/>
    <w:tmpl w:val="A33A8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986980"/>
    <w:multiLevelType w:val="multilevel"/>
    <w:tmpl w:val="1DC8E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47574"/>
    <w:multiLevelType w:val="multilevel"/>
    <w:tmpl w:val="6A7A3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B20320"/>
    <w:multiLevelType w:val="multilevel"/>
    <w:tmpl w:val="00D42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334F89"/>
    <w:multiLevelType w:val="multilevel"/>
    <w:tmpl w:val="04C67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024402"/>
    <w:multiLevelType w:val="multilevel"/>
    <w:tmpl w:val="A98AA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9338F9"/>
    <w:multiLevelType w:val="multilevel"/>
    <w:tmpl w:val="EE469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664561"/>
    <w:multiLevelType w:val="multilevel"/>
    <w:tmpl w:val="D0E8F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0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9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AB8"/>
    <w:rsid w:val="004C5B4E"/>
    <w:rsid w:val="005A7B7B"/>
    <w:rsid w:val="00673FB2"/>
    <w:rsid w:val="00A92353"/>
    <w:rsid w:val="00E33AB8"/>
    <w:rsid w:val="00F9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EEA31"/>
  <w15:docId w15:val="{28F66F80-3A96-449F-8A12-42F08093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3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3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3F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0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Пользователь</cp:lastModifiedBy>
  <cp:revision>4</cp:revision>
  <cp:lastPrinted>2019-04-11T06:07:00Z</cp:lastPrinted>
  <dcterms:created xsi:type="dcterms:W3CDTF">2019-04-10T12:45:00Z</dcterms:created>
  <dcterms:modified xsi:type="dcterms:W3CDTF">2019-04-11T06:39:00Z</dcterms:modified>
</cp:coreProperties>
</file>